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401B4" w14:textId="625E6FA5" w:rsidR="0011420C" w:rsidRDefault="00D57E6C" w:rsidP="00D0258E">
      <w:pPr>
        <w:ind w:left="1701" w:right="1246"/>
        <w:jc w:val="center"/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7D8B2CB2" wp14:editId="1191645D">
            <wp:simplePos x="0" y="0"/>
            <wp:positionH relativeFrom="column">
              <wp:posOffset>4594692</wp:posOffset>
            </wp:positionH>
            <wp:positionV relativeFrom="paragraph">
              <wp:posOffset>463550</wp:posOffset>
            </wp:positionV>
            <wp:extent cx="3942080" cy="4597400"/>
            <wp:effectExtent l="0" t="0" r="1270" b="0"/>
            <wp:wrapTight wrapText="bothSides">
              <wp:wrapPolygon edited="0">
                <wp:start x="0" y="0"/>
                <wp:lineTo x="0" y="21481"/>
                <wp:lineTo x="21503" y="21481"/>
                <wp:lineTo x="21503" y="0"/>
                <wp:lineTo x="0" y="0"/>
              </wp:wrapPolygon>
            </wp:wrapTight>
            <wp:docPr id="1519173676" name="Imagen 1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812309" name="Imagen 1" descr="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80" cy="459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77057173" wp14:editId="1CD424B8">
            <wp:simplePos x="0" y="0"/>
            <wp:positionH relativeFrom="column">
              <wp:posOffset>307340</wp:posOffset>
            </wp:positionH>
            <wp:positionV relativeFrom="paragraph">
              <wp:posOffset>463550</wp:posOffset>
            </wp:positionV>
            <wp:extent cx="3761105" cy="4597400"/>
            <wp:effectExtent l="0" t="0" r="0" b="0"/>
            <wp:wrapTight wrapText="bothSides">
              <wp:wrapPolygon edited="0">
                <wp:start x="0" y="0"/>
                <wp:lineTo x="0" y="21481"/>
                <wp:lineTo x="21443" y="21481"/>
                <wp:lineTo x="21443" y="0"/>
                <wp:lineTo x="0" y="0"/>
              </wp:wrapPolygon>
            </wp:wrapTight>
            <wp:docPr id="337812309" name="Imagen 1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812309" name="Imagen 1" descr="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459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0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95B33" wp14:editId="63A3419C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9150624" cy="5335876"/>
                <wp:effectExtent l="19050" t="19050" r="12700" b="17780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8C76CC" id="Rectángulo: esquinas redondeadas 78" o:spid="_x0000_s1026" style="position:absolute;margin-left:0;margin-top:-6.35pt;width:720.5pt;height:42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  <w:r w:rsidR="00D0258E">
        <w:t xml:space="preserve">Escribe diez </w:t>
      </w:r>
      <w:r w:rsidR="002B77EF">
        <w:t>elementos o ideas</w:t>
      </w:r>
      <w:r w:rsidR="00D0258E">
        <w:t xml:space="preserve"> con ayuda del v</w:t>
      </w:r>
      <w:r w:rsidR="00EA7806">
        <w:t>í</w:t>
      </w:r>
      <w:r w:rsidR="00D0258E">
        <w:t xml:space="preserve">deo y piensa de que época pueden ser. A continuación, poned en común lo que habéis escrito y volved a hacer una nueva lista con diez </w:t>
      </w:r>
      <w:r w:rsidR="002B77EF">
        <w:t>elementos o ideas</w:t>
      </w:r>
      <w:r w:rsidR="00D0258E">
        <w:t xml:space="preserve"> representativ</w:t>
      </w:r>
      <w:r w:rsidR="002B77EF">
        <w:t>a</w:t>
      </w:r>
      <w:r w:rsidR="00D0258E">
        <w:t>s y su época entre todos.</w:t>
      </w:r>
    </w:p>
    <w:p w14:paraId="70C23DCA" w14:textId="4E7839AD" w:rsidR="00EC00AC" w:rsidRDefault="00EC00AC" w:rsidP="00EC00AC">
      <w:pPr>
        <w:rPr>
          <w:noProof/>
        </w:rPr>
      </w:pPr>
    </w:p>
    <w:p w14:paraId="66C961B2" w14:textId="70DC8FBA" w:rsidR="00282EA9" w:rsidRDefault="00282EA9" w:rsidP="00EC00AC"/>
    <w:p w14:paraId="56B5D87B" w14:textId="16F32E9E" w:rsidR="00EC00AC" w:rsidRDefault="00EC00AC" w:rsidP="00EC00AC"/>
    <w:p w14:paraId="193ED954" w14:textId="77777777" w:rsidR="00EC00AC" w:rsidRDefault="00EC00AC" w:rsidP="00EC00AC"/>
    <w:p w14:paraId="1B241B8C" w14:textId="77777777" w:rsidR="00EC00AC" w:rsidRDefault="00EC00AC" w:rsidP="00EC00AC"/>
    <w:p w14:paraId="53418DE5" w14:textId="77777777" w:rsidR="00EC00AC" w:rsidRDefault="00EC00AC" w:rsidP="00EC00AC"/>
    <w:p w14:paraId="14ED6156" w14:textId="118312AD" w:rsidR="00EC00AC" w:rsidRDefault="00EC00AC" w:rsidP="00EC00AC"/>
    <w:p w14:paraId="71BBDD3B" w14:textId="77777777" w:rsidR="00EC00AC" w:rsidRDefault="00EC00AC" w:rsidP="00EC00AC"/>
    <w:p w14:paraId="4F231B17" w14:textId="77777777" w:rsidR="00EC00AC" w:rsidRDefault="00EC00AC" w:rsidP="00EC00AC"/>
    <w:p w14:paraId="10D32889" w14:textId="77777777" w:rsidR="00EC00AC" w:rsidRDefault="00EC00AC" w:rsidP="00EC00AC"/>
    <w:p w14:paraId="0FC6C7D2" w14:textId="77777777" w:rsidR="0011420C" w:rsidRDefault="0011420C" w:rsidP="0011420C"/>
    <w:p w14:paraId="57EC71AB" w14:textId="77777777" w:rsidR="0011420C" w:rsidRDefault="0011420C" w:rsidP="0011420C"/>
    <w:p w14:paraId="24D197AC" w14:textId="77777777" w:rsidR="0011420C" w:rsidRDefault="0011420C" w:rsidP="0011420C"/>
    <w:p w14:paraId="17B46034" w14:textId="77777777" w:rsidR="0011420C" w:rsidRDefault="0011420C" w:rsidP="0011420C"/>
    <w:p w14:paraId="7DDB5FA3" w14:textId="77777777" w:rsidR="00157AC3" w:rsidRDefault="00157AC3"/>
    <w:p w14:paraId="63F0EB9F" w14:textId="77777777" w:rsidR="00157AC3" w:rsidRDefault="00157AC3"/>
    <w:p w14:paraId="14BDB6C2" w14:textId="16BD0D3E" w:rsidR="00B8222A" w:rsidRDefault="00B8222A" w:rsidP="00B8222A"/>
    <w:sectPr w:rsidR="00B8222A" w:rsidSect="0058078C">
      <w:headerReference w:type="default" r:id="rId11"/>
      <w:footerReference w:type="default" r:id="rId12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FC583" w14:textId="77777777" w:rsidR="00E429DB" w:rsidRDefault="00E429DB" w:rsidP="008A57FC">
      <w:pPr>
        <w:spacing w:after="0" w:line="240" w:lineRule="auto"/>
      </w:pPr>
      <w:r>
        <w:separator/>
      </w:r>
    </w:p>
  </w:endnote>
  <w:endnote w:type="continuationSeparator" w:id="0">
    <w:p w14:paraId="68EB1338" w14:textId="77777777" w:rsidR="00E429DB" w:rsidRDefault="00E429DB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97855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D887D43" wp14:editId="183A23BF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BA4C77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F14472C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88E7868" w14:textId="55C43CB7" w:rsidR="008A57FC" w:rsidRPr="003D3F11" w:rsidRDefault="003D3F11" w:rsidP="003D3F11">
    <w:pPr>
      <w:pStyle w:val="Piedepgina"/>
      <w:jc w:val="center"/>
      <w:rPr>
        <w:sz w:val="18"/>
        <w:szCs w:val="18"/>
      </w:rPr>
    </w:pPr>
    <w:r w:rsidRPr="003D3F11">
      <w:rPr>
        <w:sz w:val="18"/>
        <w:szCs w:val="18"/>
      </w:rPr>
      <w:t>Rutina de pensamiento “</w:t>
    </w:r>
    <w:r w:rsidR="002B77EF">
      <w:rPr>
        <w:sz w:val="18"/>
        <w:szCs w:val="18"/>
      </w:rPr>
      <w:t>Diez Veces Dos</w:t>
    </w:r>
    <w:r w:rsidRPr="003D3F11">
      <w:rPr>
        <w:sz w:val="18"/>
        <w:szCs w:val="18"/>
      </w:rPr>
      <w:t>”. Situación de aprendizaje tercer ciclo REACLM. Servicio de innovación de la Junta de Comunidades de Castilla La Mancha</w:t>
    </w:r>
    <w:r w:rsidR="002B77EF">
      <w:rPr>
        <w:sz w:val="18"/>
        <w:szCs w:val="18"/>
      </w:rPr>
      <w:t>. (Plantilla Canva.com)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D1FFB" w14:textId="77777777" w:rsidR="00E429DB" w:rsidRDefault="00E429DB" w:rsidP="008A57FC">
      <w:pPr>
        <w:spacing w:after="0" w:line="240" w:lineRule="auto"/>
      </w:pPr>
      <w:r>
        <w:separator/>
      </w:r>
    </w:p>
  </w:footnote>
  <w:footnote w:type="continuationSeparator" w:id="0">
    <w:p w14:paraId="7D1343D4" w14:textId="77777777" w:rsidR="00E429DB" w:rsidRDefault="00E429DB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E2D40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39EFF4F9" wp14:editId="4595C3E2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0157F"/>
    <w:rsid w:val="00037300"/>
    <w:rsid w:val="00085B42"/>
    <w:rsid w:val="000A6B49"/>
    <w:rsid w:val="000E0301"/>
    <w:rsid w:val="0011420C"/>
    <w:rsid w:val="00157AC3"/>
    <w:rsid w:val="001D386F"/>
    <w:rsid w:val="001D5530"/>
    <w:rsid w:val="001F2024"/>
    <w:rsid w:val="002637D6"/>
    <w:rsid w:val="00282EA9"/>
    <w:rsid w:val="00283A08"/>
    <w:rsid w:val="00291AB2"/>
    <w:rsid w:val="002B77EF"/>
    <w:rsid w:val="003C5778"/>
    <w:rsid w:val="003D3F11"/>
    <w:rsid w:val="003E39B0"/>
    <w:rsid w:val="0041763C"/>
    <w:rsid w:val="00443851"/>
    <w:rsid w:val="0046499E"/>
    <w:rsid w:val="004708FA"/>
    <w:rsid w:val="0049799A"/>
    <w:rsid w:val="004D4690"/>
    <w:rsid w:val="00502057"/>
    <w:rsid w:val="0058078C"/>
    <w:rsid w:val="005D2BAC"/>
    <w:rsid w:val="005E1BC0"/>
    <w:rsid w:val="005E2955"/>
    <w:rsid w:val="006A370B"/>
    <w:rsid w:val="006C42F4"/>
    <w:rsid w:val="00725766"/>
    <w:rsid w:val="007C0DB8"/>
    <w:rsid w:val="007D61BC"/>
    <w:rsid w:val="007F4192"/>
    <w:rsid w:val="008A57FC"/>
    <w:rsid w:val="008E7721"/>
    <w:rsid w:val="00995C23"/>
    <w:rsid w:val="009F14C7"/>
    <w:rsid w:val="00AD7B00"/>
    <w:rsid w:val="00B25C1D"/>
    <w:rsid w:val="00B8222A"/>
    <w:rsid w:val="00C04F7A"/>
    <w:rsid w:val="00C2014D"/>
    <w:rsid w:val="00C56042"/>
    <w:rsid w:val="00D0258E"/>
    <w:rsid w:val="00D34CE3"/>
    <w:rsid w:val="00D57E6C"/>
    <w:rsid w:val="00D8098F"/>
    <w:rsid w:val="00DE4DD0"/>
    <w:rsid w:val="00E123F9"/>
    <w:rsid w:val="00E429DB"/>
    <w:rsid w:val="00E94FEE"/>
    <w:rsid w:val="00EA7806"/>
    <w:rsid w:val="00EC00AC"/>
    <w:rsid w:val="00EE0A7A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5836B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ACC994-9289-4318-98CB-04AE75E55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29a91-ed4a-4748-8182-8f93dcbdb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e6129a91-ed4a-4748-8182-8f93dcbdb9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Benito Moreno Sáez</cp:lastModifiedBy>
  <cp:revision>3</cp:revision>
  <dcterms:created xsi:type="dcterms:W3CDTF">2025-01-22T09:52:00Z</dcterms:created>
  <dcterms:modified xsi:type="dcterms:W3CDTF">2025-02-23T12:22:00Z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  <property fmtid="{D5CDD505-2E9C-101B-9397-08002B2CF9AE}" pid="3" name="Order">
    <vt:r8>2018900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